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2E089" w14:textId="0FAC8778" w:rsidR="004336AB" w:rsidRPr="002E1181" w:rsidRDefault="004336AB" w:rsidP="002E1181">
      <w:pPr>
        <w:pStyle w:val="NormalWeb"/>
        <w:shd w:val="clear" w:color="auto" w:fill="FFFFFF"/>
        <w:spacing w:line="36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E1181">
        <w:rPr>
          <w:rFonts w:asciiTheme="majorHAnsi" w:hAnsiTheme="majorHAnsi" w:cstheme="majorHAnsi"/>
          <w:sz w:val="26"/>
          <w:szCs w:val="26"/>
        </w:rPr>
        <w:t xml:space="preserve">Dear </w:t>
      </w:r>
      <w:r w:rsidR="00143C30" w:rsidRPr="002E1181">
        <w:rPr>
          <w:rFonts w:asciiTheme="majorHAnsi" w:hAnsiTheme="majorHAnsi" w:cstheme="majorHAnsi"/>
          <w:sz w:val="26"/>
          <w:szCs w:val="26"/>
          <w:highlight w:val="yellow"/>
          <w:lang w:val="en-US"/>
        </w:rPr>
        <w:t>_____</w:t>
      </w:r>
    </w:p>
    <w:p w14:paraId="5D53245A" w14:textId="5A96B550" w:rsidR="00143C30" w:rsidRPr="002E1181" w:rsidRDefault="001B70E9" w:rsidP="002E1181">
      <w:pPr>
        <w:pStyle w:val="NormalWeb"/>
        <w:shd w:val="clear" w:color="auto" w:fill="FFFFFF"/>
        <w:spacing w:line="360" w:lineRule="auto"/>
        <w:ind w:firstLine="36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It was </w:t>
      </w:r>
      <w:r w:rsidR="00DA6984" w:rsidRPr="002E1181">
        <w:rPr>
          <w:rFonts w:asciiTheme="majorHAnsi" w:hAnsiTheme="majorHAnsi" w:cstheme="majorHAnsi"/>
          <w:sz w:val="26"/>
          <w:szCs w:val="26"/>
          <w:lang w:val="en-US"/>
        </w:rPr>
        <w:t>my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great honor of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personally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meeting </w:t>
      </w:r>
      <w:r w:rsidR="00E83033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with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>you at STEMCON 2018 conference last March</w:t>
      </w:r>
      <w:r w:rsidR="00DB467C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I was really impressed by your speech on </w:t>
      </w:r>
      <w:r w:rsidR="009A4300" w:rsidRPr="005178D8">
        <w:rPr>
          <w:rFonts w:asciiTheme="majorHAnsi" w:hAnsiTheme="majorHAnsi" w:cstheme="majorHAnsi"/>
          <w:b/>
          <w:sz w:val="26"/>
          <w:szCs w:val="26"/>
          <w:lang w:val="en-US"/>
        </w:rPr>
        <w:t>(</w:t>
      </w:r>
      <w:r w:rsidR="00143C30" w:rsidRPr="005178D8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topic</w:t>
      </w:r>
      <w:r w:rsidR="009A4300" w:rsidRPr="005178D8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 xml:space="preserve">/ title of his </w:t>
      </w:r>
      <w:r w:rsidR="005178D8" w:rsidRPr="005178D8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speech</w:t>
      </w:r>
      <w:r w:rsidR="009A4300" w:rsidRPr="005178D8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)</w:t>
      </w:r>
      <w:r w:rsidR="002E1181" w:rsidRPr="005178D8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.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Thereby</w:t>
      </w:r>
      <w:r w:rsidR="00DB467C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on behalf of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Arizona State University, Ly Tu Trong College Ho Chi Minh City,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and our partners, </w:t>
      </w:r>
      <w:r w:rsidR="00DA6984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I am pleased to </w:t>
      </w:r>
      <w:r w:rsidR="00DB467C" w:rsidRPr="002E1181">
        <w:rPr>
          <w:rFonts w:asciiTheme="majorHAnsi" w:hAnsiTheme="majorHAnsi" w:cstheme="majorHAnsi"/>
          <w:sz w:val="26"/>
          <w:szCs w:val="26"/>
          <w:lang w:val="en-US"/>
        </w:rPr>
        <w:t>invite you to participate in our conference “Smart College International Conference 2018” (SCIC2018)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14:paraId="792B5F59" w14:textId="79E69D82" w:rsidR="00DB467C" w:rsidRPr="002E1181" w:rsidRDefault="00DB467C" w:rsidP="002E118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textAlignment w:val="baseline"/>
        <w:rPr>
          <w:rFonts w:asciiTheme="majorHAnsi" w:hAnsiTheme="majorHAnsi" w:cstheme="majorHAnsi"/>
          <w:sz w:val="26"/>
          <w:szCs w:val="26"/>
          <w:lang w:val="en-US"/>
        </w:rPr>
      </w:pP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SCIC2018,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>scheduled on August 29</w:t>
      </w:r>
      <w:r w:rsidR="00143C30" w:rsidRPr="002E1181">
        <w:rPr>
          <w:rFonts w:asciiTheme="majorHAnsi" w:hAnsiTheme="majorHAnsi" w:cstheme="majorHAnsi"/>
          <w:sz w:val="26"/>
          <w:szCs w:val="26"/>
          <w:vertAlign w:val="superscript"/>
          <w:lang w:val="en-US"/>
        </w:rPr>
        <w:t>th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2018 at Ly Tu Trong College, Ho Chi Minh City, Vietnam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>, will examine the innovative models of smart higher education institutes in Vietnam.</w:t>
      </w:r>
      <w:r w:rsidR="00FB4C66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2E1181">
        <w:rPr>
          <w:rFonts w:asciiTheme="majorHAnsi" w:hAnsiTheme="majorHAnsi" w:cstheme="majorHAnsi"/>
          <w:sz w:val="26"/>
          <w:szCs w:val="26"/>
        </w:rPr>
        <w:t xml:space="preserve">It </w:t>
      </w:r>
      <w:r w:rsidR="00FB4C66" w:rsidRPr="002E1181">
        <w:rPr>
          <w:rFonts w:asciiTheme="majorHAnsi" w:hAnsiTheme="majorHAnsi" w:cstheme="majorHAnsi"/>
          <w:sz w:val="26"/>
          <w:szCs w:val="26"/>
          <w:lang w:val="en-US"/>
        </w:rPr>
        <w:t>would be</w:t>
      </w:r>
      <w:r w:rsidRPr="002E1181">
        <w:rPr>
          <w:rFonts w:asciiTheme="majorHAnsi" w:hAnsiTheme="majorHAnsi" w:cstheme="majorHAnsi"/>
          <w:sz w:val="26"/>
          <w:szCs w:val="26"/>
        </w:rPr>
        <w:t xml:space="preserve">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our </w:t>
      </w:r>
      <w:r w:rsidRPr="002E1181">
        <w:rPr>
          <w:rFonts w:asciiTheme="majorHAnsi" w:hAnsiTheme="majorHAnsi" w:cstheme="majorHAnsi"/>
          <w:sz w:val="26"/>
          <w:szCs w:val="26"/>
        </w:rPr>
        <w:t xml:space="preserve">privilege to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>have</w:t>
      </w:r>
      <w:r w:rsidRPr="002E1181">
        <w:rPr>
          <w:rFonts w:asciiTheme="majorHAnsi" w:hAnsiTheme="majorHAnsi" w:cstheme="majorHAnsi"/>
          <w:sz w:val="26"/>
          <w:szCs w:val="26"/>
        </w:rPr>
        <w:t xml:space="preserve"> you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as a </w:t>
      </w:r>
      <w:r w:rsidR="00E83033" w:rsidRPr="002E1181">
        <w:rPr>
          <w:rFonts w:asciiTheme="majorHAnsi" w:hAnsiTheme="majorHAnsi" w:cstheme="majorHAnsi"/>
          <w:sz w:val="26"/>
          <w:szCs w:val="26"/>
          <w:lang w:val="en-US"/>
        </w:rPr>
        <w:t>distinguished</w:t>
      </w:r>
      <w:r w:rsidR="00FB4C66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guest speaker</w:t>
      </w:r>
      <w:r w:rsidRPr="002E1181">
        <w:rPr>
          <w:rFonts w:asciiTheme="majorHAnsi" w:hAnsiTheme="majorHAnsi" w:cstheme="majorHAnsi"/>
          <w:sz w:val="26"/>
          <w:szCs w:val="26"/>
        </w:rPr>
        <w:t xml:space="preserve">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>of</w:t>
      </w:r>
      <w:r w:rsidRPr="002E1181">
        <w:rPr>
          <w:rFonts w:asciiTheme="majorHAnsi" w:hAnsiTheme="majorHAnsi" w:cstheme="majorHAnsi"/>
          <w:sz w:val="26"/>
          <w:szCs w:val="26"/>
        </w:rPr>
        <w:t xml:space="preserve"> 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>the conference</w:t>
      </w:r>
      <w:r w:rsidR="00355D26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on </w:t>
      </w:r>
      <w:r w:rsidR="00E83033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the topic </w:t>
      </w:r>
      <w:r w:rsidR="009A4300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(</w:t>
      </w:r>
      <w:r w:rsidR="007E755B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what</w:t>
      </w:r>
      <w:r w:rsidR="00143C30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 xml:space="preserve"> we expect AWS to focus on </w:t>
      </w:r>
      <w:r w:rsidR="00E83033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(</w:t>
      </w:r>
      <w:r w:rsidR="00143C30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if any</w:t>
      </w:r>
      <w:r w:rsidR="00355D26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)</w:t>
      </w:r>
      <w:r w:rsidR="009A4300" w:rsidRPr="009A4300">
        <w:rPr>
          <w:rFonts w:asciiTheme="majorHAnsi" w:hAnsiTheme="majorHAnsi" w:cstheme="majorHAnsi"/>
          <w:b/>
          <w:sz w:val="26"/>
          <w:szCs w:val="26"/>
          <w:highlight w:val="yellow"/>
          <w:lang w:val="en-US"/>
        </w:rPr>
        <w:t>)</w:t>
      </w:r>
      <w:r w:rsidRPr="009A4300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  <w:r w:rsidR="00FB4C66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>We believe your expertise in Cloud Computing and high-tech education will make a</w:t>
      </w:r>
      <w:r w:rsidR="002E1181">
        <w:rPr>
          <w:rFonts w:asciiTheme="majorHAnsi" w:hAnsiTheme="majorHAnsi" w:cstheme="majorHAnsi"/>
          <w:sz w:val="26"/>
          <w:szCs w:val="26"/>
          <w:lang w:val="en-US"/>
        </w:rPr>
        <w:t>n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bookmarkStart w:id="0" w:name="_GoBack"/>
      <w:bookmarkEnd w:id="0"/>
      <w:r w:rsidR="005178D8" w:rsidRPr="002E1181">
        <w:rPr>
          <w:rFonts w:asciiTheme="majorHAnsi" w:hAnsiTheme="majorHAnsi" w:cstheme="majorHAnsi"/>
          <w:sz w:val="26"/>
          <w:szCs w:val="26"/>
          <w:lang w:val="en-US"/>
        </w:rPr>
        <w:t>unparal</w:t>
      </w:r>
      <w:r w:rsidR="005178D8">
        <w:rPr>
          <w:rFonts w:asciiTheme="majorHAnsi" w:hAnsiTheme="majorHAnsi" w:cstheme="majorHAnsi"/>
          <w:sz w:val="26"/>
          <w:szCs w:val="26"/>
          <w:lang w:val="en-US"/>
        </w:rPr>
        <w:t>le</w:t>
      </w:r>
      <w:r w:rsidR="005178D8" w:rsidRPr="002E1181">
        <w:rPr>
          <w:rFonts w:asciiTheme="majorHAnsi" w:hAnsiTheme="majorHAnsi" w:cstheme="majorHAnsi"/>
          <w:sz w:val="26"/>
          <w:szCs w:val="26"/>
          <w:lang w:val="en-US"/>
        </w:rPr>
        <w:t>led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contribution to the success of th</w:t>
      </w:r>
      <w:r w:rsidR="00143C30" w:rsidRPr="002E1181">
        <w:rPr>
          <w:rFonts w:asciiTheme="majorHAnsi" w:hAnsiTheme="majorHAnsi" w:cstheme="majorHAnsi"/>
          <w:sz w:val="26"/>
          <w:szCs w:val="26"/>
          <w:lang w:val="en-US"/>
        </w:rPr>
        <w:t>is</w:t>
      </w: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 conference. </w:t>
      </w:r>
    </w:p>
    <w:p w14:paraId="0FBBCD60" w14:textId="6A9A73EC" w:rsidR="004336AB" w:rsidRPr="002E1181" w:rsidRDefault="00FB4C66" w:rsidP="002E118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textAlignment w:val="baseline"/>
        <w:rPr>
          <w:rFonts w:asciiTheme="majorHAnsi" w:hAnsiTheme="majorHAnsi" w:cstheme="majorHAnsi"/>
          <w:sz w:val="26"/>
          <w:szCs w:val="26"/>
        </w:rPr>
      </w:pPr>
      <w:r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Also, </w:t>
      </w:r>
      <w:r w:rsidR="000D1800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we </w:t>
      </w:r>
      <w:r w:rsidR="00E83033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would be grateful if you could pay a visit to our college </w:t>
      </w:r>
      <w:r w:rsidR="007E755B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at any time convenient for you. That would be a precious opportunity </w:t>
      </w:r>
      <w:r w:rsidR="002B634C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for us </w:t>
      </w:r>
      <w:r w:rsidR="007E755B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to </w:t>
      </w:r>
      <w:r w:rsidR="002B634C" w:rsidRPr="002E1181">
        <w:rPr>
          <w:rFonts w:asciiTheme="majorHAnsi" w:hAnsiTheme="majorHAnsi" w:cstheme="majorHAnsi"/>
          <w:sz w:val="26"/>
          <w:szCs w:val="26"/>
          <w:lang w:val="en-US"/>
        </w:rPr>
        <w:t>share your insight and experience. We hope that you would consider our invitation and give us an appointment f</w:t>
      </w:r>
      <w:r w:rsidR="002E1181" w:rsidRPr="002E1181">
        <w:rPr>
          <w:rFonts w:asciiTheme="majorHAnsi" w:hAnsiTheme="majorHAnsi" w:cstheme="majorHAnsi"/>
          <w:sz w:val="26"/>
          <w:szCs w:val="26"/>
          <w:lang w:val="en-US"/>
        </w:rPr>
        <w:t>ro</w:t>
      </w:r>
      <w:r w:rsidR="002B634C" w:rsidRPr="002E1181">
        <w:rPr>
          <w:rFonts w:asciiTheme="majorHAnsi" w:hAnsiTheme="majorHAnsi" w:cstheme="majorHAnsi"/>
          <w:sz w:val="26"/>
          <w:szCs w:val="26"/>
          <w:lang w:val="en-US"/>
        </w:rPr>
        <w:t xml:space="preserve">m your busy schedule. </w:t>
      </w:r>
    </w:p>
    <w:p w14:paraId="210F806C" w14:textId="23887260" w:rsidR="002E1181" w:rsidRPr="002E1181" w:rsidRDefault="002E1181" w:rsidP="002E1181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2E1181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We look forward to a positive </w:t>
      </w:r>
      <w:r w:rsidRPr="002E1181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response from you</w:t>
      </w:r>
      <w:r w:rsidRPr="002E1181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, an honor for us indeed. </w:t>
      </w:r>
    </w:p>
    <w:p w14:paraId="6ABE67BA" w14:textId="77777777" w:rsidR="002E1181" w:rsidRPr="002E1181" w:rsidRDefault="002E1181" w:rsidP="002E1181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2E1181">
        <w:rPr>
          <w:rFonts w:asciiTheme="majorHAnsi" w:eastAsia="Times New Roman" w:hAnsiTheme="majorHAnsi" w:cstheme="majorHAnsi"/>
          <w:sz w:val="26"/>
          <w:szCs w:val="26"/>
          <w:lang w:eastAsia="vi-VN"/>
        </w:rPr>
        <w:t>Kindly RSVP by </w:t>
      </w:r>
      <w:r w:rsidRPr="002E1181">
        <w:rPr>
          <w:rFonts w:asciiTheme="majorHAnsi" w:eastAsia="Times New Roman" w:hAnsiTheme="majorHAnsi" w:cstheme="majorHAnsi"/>
          <w:b/>
          <w:bCs/>
          <w:sz w:val="26"/>
          <w:szCs w:val="26"/>
          <w:highlight w:val="yellow"/>
          <w:bdr w:val="none" w:sz="0" w:space="0" w:color="auto" w:frame="1"/>
          <w:lang w:val="en-US" w:eastAsia="vi-VN"/>
        </w:rPr>
        <w:t>(date)</w:t>
      </w:r>
      <w:r w:rsidRPr="002E1181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 to the Conference Secretary, </w:t>
      </w:r>
      <w:r w:rsidRPr="002E1181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Ms. </w:t>
      </w:r>
      <w:r w:rsidRPr="002E1181">
        <w:rPr>
          <w:rFonts w:asciiTheme="majorHAnsi" w:eastAsia="Times New Roman" w:hAnsiTheme="majorHAnsi" w:cstheme="majorHAnsi"/>
          <w:b/>
          <w:sz w:val="26"/>
          <w:szCs w:val="26"/>
          <w:highlight w:val="yellow"/>
          <w:lang w:val="en-US" w:eastAsia="vi-VN"/>
        </w:rPr>
        <w:t>(name)</w:t>
      </w:r>
      <w:r w:rsidRPr="002E1181">
        <w:rPr>
          <w:rFonts w:asciiTheme="majorHAnsi" w:eastAsia="Times New Roman" w:hAnsiTheme="majorHAnsi" w:cstheme="majorHAnsi"/>
          <w:b/>
          <w:sz w:val="26"/>
          <w:szCs w:val="26"/>
          <w:lang w:eastAsia="vi-VN"/>
        </w:rPr>
        <w:t>,</w:t>
      </w:r>
      <w:r w:rsidRPr="002E1181">
        <w:rPr>
          <w:rFonts w:asciiTheme="majorHAnsi" w:eastAsia="Times New Roman" w:hAnsiTheme="majorHAnsi" w:cstheme="majorHAnsi"/>
          <w:sz w:val="26"/>
          <w:szCs w:val="26"/>
          <w:lang w:eastAsia="vi-VN"/>
        </w:rPr>
        <w:t xml:space="preserve"> at</w:t>
      </w:r>
      <w:r w:rsidRPr="002E1181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2E1181">
        <w:rPr>
          <w:rFonts w:asciiTheme="majorHAnsi" w:eastAsia="Times New Roman" w:hAnsiTheme="majorHAnsi" w:cstheme="majorHAnsi"/>
          <w:b/>
          <w:sz w:val="26"/>
          <w:szCs w:val="26"/>
          <w:highlight w:val="yellow"/>
          <w:lang w:val="en-US" w:eastAsia="vi-VN"/>
        </w:rPr>
        <w:t>(email address)</w:t>
      </w:r>
      <w:r w:rsidRPr="002E1181">
        <w:rPr>
          <w:rFonts w:asciiTheme="majorHAnsi" w:eastAsia="Times New Roman" w:hAnsiTheme="majorHAnsi" w:cstheme="majorHAnsi"/>
          <w:b/>
          <w:sz w:val="26"/>
          <w:szCs w:val="26"/>
          <w:lang w:eastAsia="vi-VN"/>
        </w:rPr>
        <w:t xml:space="preserve"> </w:t>
      </w:r>
    </w:p>
    <w:p w14:paraId="259E4920" w14:textId="77777777" w:rsidR="002E1181" w:rsidRPr="002E1181" w:rsidRDefault="002E1181" w:rsidP="002E1181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2E1181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Best regards,</w:t>
      </w:r>
    </w:p>
    <w:p w14:paraId="7BAF7AEC" w14:textId="77777777" w:rsidR="000B58A5" w:rsidRPr="002E1181" w:rsidRDefault="000B58A5" w:rsidP="002E1181">
      <w:pPr>
        <w:spacing w:line="36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sectPr w:rsidR="000B58A5" w:rsidRPr="002E1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C65BB"/>
    <w:multiLevelType w:val="hybridMultilevel"/>
    <w:tmpl w:val="F44C9EA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8A5"/>
    <w:rsid w:val="000B58A5"/>
    <w:rsid w:val="000D1800"/>
    <w:rsid w:val="00143C30"/>
    <w:rsid w:val="001B70E9"/>
    <w:rsid w:val="00235A47"/>
    <w:rsid w:val="002B634C"/>
    <w:rsid w:val="002E1181"/>
    <w:rsid w:val="00355D26"/>
    <w:rsid w:val="004336AB"/>
    <w:rsid w:val="005178D8"/>
    <w:rsid w:val="005261A8"/>
    <w:rsid w:val="007E755B"/>
    <w:rsid w:val="009A4300"/>
    <w:rsid w:val="00CF1C6D"/>
    <w:rsid w:val="00DA6984"/>
    <w:rsid w:val="00DB467C"/>
    <w:rsid w:val="00E27874"/>
    <w:rsid w:val="00E83033"/>
    <w:rsid w:val="00FB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454FE2"/>
  <w15:chartTrackingRefBased/>
  <w15:docId w15:val="{9C1DA7F2-F90B-49E6-97E0-560B5C49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3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235A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6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6</cp:revision>
  <dcterms:created xsi:type="dcterms:W3CDTF">2018-04-07T11:56:00Z</dcterms:created>
  <dcterms:modified xsi:type="dcterms:W3CDTF">2018-04-07T15:30:00Z</dcterms:modified>
</cp:coreProperties>
</file>